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Default="008C39FD" w:rsidP="008C39FD">
      <w:pPr>
        <w:spacing w:before="25" w:after="0"/>
        <w:jc w:val="center"/>
      </w:pPr>
      <w:bookmarkStart w:id="0" w:name="_GoBack"/>
      <w:bookmarkEnd w:id="0"/>
      <w:r w:rsidRPr="008C39FD">
        <w:rPr>
          <w:b/>
        </w:rPr>
        <w:t>OŚWIADCZENIE PRODUCENTA O POSIADANIU DLA POJAZDU WSKAZANEGO W WYKAZIE NUMERÓW VIN ŚWIADECTWA ZGODNOŚCI WE ALBO ŚWIADECTWA ZGODNOŚCI WYSTAWIONEGO W OKRESIE WAŻNOŚCI ODPOWIEDNIO ŚWIADECTWA HOMOLOGACJI TYPU WE POJAZDU, ŚWIADECTWA HOMOLOGACJI TYPU UE POJAZDU ALBO ŚWIADECTWA KRAJOWEJ HOMOLOGACJI TYPU POJAZDÓW PRODUKOWANYCH W MAŁYCH SERIACH</w:t>
      </w:r>
      <w:r>
        <w:rPr>
          <w:b/>
          <w:color w:val="000000"/>
          <w:vertAlign w:val="superscript"/>
        </w:rPr>
        <w:t>*)</w:t>
      </w:r>
    </w:p>
    <w:p w:rsidR="008C39FD" w:rsidRDefault="008C39FD" w:rsidP="008C39FD">
      <w:pPr>
        <w:spacing w:before="25" w:after="0"/>
        <w:jc w:val="both"/>
        <w:rPr>
          <w:color w:val="000000"/>
        </w:rPr>
      </w:pPr>
    </w:p>
    <w:p w:rsidR="008C39FD" w:rsidRDefault="008C39FD" w:rsidP="008C39FD">
      <w:pPr>
        <w:spacing w:before="25" w:after="0"/>
        <w:jc w:val="both"/>
      </w:pPr>
      <w:r>
        <w:rPr>
          <w:color w:val="000000"/>
        </w:rPr>
        <w:t>Oświadczam, że posiadam dla pojazdów ujętych w wykazie numerów VIN świadectwo zgodności WE/świadectwo zgodności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, wystawione w okresie ważności świadectwa homologacji typu UE pojazdu/WE pojazdu/świadectwa krajowej homologacji typu </w:t>
      </w:r>
      <w:r>
        <w:t>pojazdów produkowanych w małych seriach</w:t>
      </w:r>
      <w:r>
        <w:rPr>
          <w:color w:val="000000"/>
          <w:vertAlign w:val="superscript"/>
        </w:rPr>
        <w:t>*)</w:t>
      </w:r>
      <w:r>
        <w:rPr>
          <w:color w:val="000000"/>
        </w:rPr>
        <w:t>, wskazanego w tym wykazie.</w:t>
      </w: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ind w:firstLine="4395"/>
      </w:pPr>
      <w:r>
        <w:rPr>
          <w:color w:val="000000"/>
        </w:rPr>
        <w:t>....................................................................</w:t>
      </w:r>
    </w:p>
    <w:p w:rsidR="002A01A7" w:rsidRDefault="002A01A7" w:rsidP="002A01A7">
      <w:pPr>
        <w:spacing w:before="25" w:after="0"/>
        <w:ind w:firstLine="4395"/>
      </w:pPr>
      <w:r>
        <w:rPr>
          <w:color w:val="000000"/>
        </w:rPr>
        <w:t xml:space="preserve">         (czytelny podpis producenta)</w:t>
      </w: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</w:pPr>
      <w:r>
        <w:rPr>
          <w:color w:val="000000"/>
        </w:rPr>
        <w:t>_________________________</w:t>
      </w:r>
    </w:p>
    <w:p w:rsidR="00932B3C" w:rsidRDefault="002A01A7" w:rsidP="002A01A7">
      <w:pPr>
        <w:spacing w:before="25" w:after="0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sectPr w:rsidR="0093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7"/>
    <w:rsid w:val="002A01A7"/>
    <w:rsid w:val="004A79DF"/>
    <w:rsid w:val="005724C1"/>
    <w:rsid w:val="00740067"/>
    <w:rsid w:val="007A5863"/>
    <w:rsid w:val="008C39FD"/>
    <w:rsid w:val="00932B3C"/>
    <w:rsid w:val="00E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369B-1EC3-4BFC-9C10-96D4D9A4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16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Dozor Techniczny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Marciniszyn</dc:creator>
  <cp:keywords/>
  <dc:description/>
  <cp:lastModifiedBy>Ewa Dorobińska</cp:lastModifiedBy>
  <cp:revision>2</cp:revision>
  <dcterms:created xsi:type="dcterms:W3CDTF">2024-01-31T10:15:00Z</dcterms:created>
  <dcterms:modified xsi:type="dcterms:W3CDTF">2024-01-31T10:15:00Z</dcterms:modified>
</cp:coreProperties>
</file>